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3E" w:rsidRDefault="00D930C4"/>
    <w:p w:rsidR="000F6D0A" w:rsidRDefault="000F6D0A" w:rsidP="000F6D0A">
      <w:pPr>
        <w:jc w:val="center"/>
      </w:pPr>
      <w:r>
        <w:t>Rehtorin kevätjuhlapuhe 2014</w:t>
      </w:r>
    </w:p>
    <w:p w:rsidR="000F6D0A" w:rsidRDefault="000F6D0A" w:rsidP="000F6D0A">
      <w:r>
        <w:t>Tämä on minun viimeinen kevätjuhlani. Olen miettinyt pitkään, mikä on sanomani. Jotain rakentavaa, kuten tapanani on ollut. Ehkä jotain, mitä voisi kyseenalaistaa. Ehkä jokin ilmiö, joka on tyypillistä sekä nuorille että aikuisille.</w:t>
      </w:r>
    </w:p>
    <w:p w:rsidR="000F6D0A" w:rsidRDefault="000F6D0A" w:rsidP="000F6D0A">
      <w:r>
        <w:t>Päädyin ottamaan tarkasteluun moraalin. Moraali aina keskustelee, se tuo esiin eri katsantokantoja perusasioista.</w:t>
      </w:r>
      <w:r w:rsidR="00555544">
        <w:t xml:space="preserve"> Jotain me hyväksymme, jotain emme hyväksy, on sitten asia kuinka läheinen tahansa. Moraali viittaa vallitseviin käsityksiin oikeasta ja väärästä. Mielenkiintoista on ottaa mukaansa etiikka eli moraalifilosofia.</w:t>
      </w:r>
    </w:p>
    <w:p w:rsidR="00555544" w:rsidRDefault="00555544" w:rsidP="000F6D0A">
      <w:r>
        <w:t>Moraali ( lat. mos, mores ) tarkoittaa käyttäytymismallia.</w:t>
      </w:r>
      <w:r w:rsidR="00B051A1">
        <w:t xml:space="preserve"> Joku ne on luonut tai jotkut rakentavat niitä omien kokemustensa siivittämänä.</w:t>
      </w:r>
    </w:p>
    <w:p w:rsidR="00B051A1" w:rsidRDefault="00B051A1" w:rsidP="000F6D0A">
      <w:r>
        <w:t>Etiikka tutkii, mitä moraalin tulisi olla. Siis miten noudatamme moraalin perusarvoja käytännössä ihmisten noudattamaa moraalia sekä moraalin psykologista kehittymistä. Moraalipsykologia on perin monimutkainen. Kuitenkin sillä on suuri merkitys. Lähdetäänpä luomaan uutta uusituin moraalisäännöin. Otetaan todellisia kantoja sodista. Se, mitä USA 1960 - 80 –luvuilla soti ja mitä Venäjä tänä päivänä. Malleina nuorisolle on suuri talousmahti.</w:t>
      </w:r>
      <w:r w:rsidR="001824C1">
        <w:t xml:space="preserve"> Moraalit tai epänormaalit ajat ovat valloittavat. Vahvuudet mitataan mittareilla, jotka ovat mahdollisia vain harvoilla. Ehkä oikeudellisemman kuvan saa, kun alamme pohtia syntyjä syviä.  Saako vahingoittaa, saako ryöstää, saako solvata. </w:t>
      </w:r>
      <w:r w:rsidR="004F3D04">
        <w:t>Mitä teet, kun kaveri on syvässä savessa ongelman kanssa. Vastausten pitäisi olla yksiselitteisiä. Ole aina ystävien apuna. Älä pyri pinnalle toisten hartioiden avulla.</w:t>
      </w:r>
    </w:p>
    <w:p w:rsidR="00AB5800" w:rsidRDefault="00AB5800" w:rsidP="000F6D0A">
      <w:r>
        <w:t>Asioita voi ja pitää kyseenalaistaa jo kehityksen takia. Kun 9-luokkalainen saa rangaistukseksi istumisen, lukion oppilas porskuttaa eteenpäin. Siis ihminen on muuttunut kesän aikana suunnattomasti.</w:t>
      </w:r>
      <w:r w:rsidR="00CD727C">
        <w:t xml:space="preserve"> Joillakin on erilaiset moraalisäännöt. Herättää kysymyksiä. Miksi päätökset ovat aina tai ainakin melkein aina epämieluisia op</w:t>
      </w:r>
      <w:r w:rsidR="00D930C4">
        <w:t>pilaan näkökulmasta katsottuna? Vastakkain onkin kaksi näkökulmaa. Kumpikin pitää kiinni omasta näkökulmastaan pitäen sitä oikeudenmukaisena. Olisi moraalitonta jättää asioita vain ja ainoastaan lasten varaan. Heidän kokemuksensa on rajallinen. Moraalin arvot  ovat yleisesti hyväksyttäviä. Ovathan ne ihmisten itsensä tekemiä.</w:t>
      </w:r>
    </w:p>
    <w:p w:rsidR="00D930C4" w:rsidRDefault="00D930C4" w:rsidP="000F6D0A"/>
    <w:p w:rsidR="00D930C4" w:rsidRDefault="00D930C4" w:rsidP="00D930C4">
      <w:pPr>
        <w:jc w:val="right"/>
      </w:pPr>
      <w:r>
        <w:t>Turun Lyseon koulun rehtori</w:t>
      </w:r>
    </w:p>
    <w:p w:rsidR="00D930C4" w:rsidRDefault="00D930C4" w:rsidP="00D930C4">
      <w:pPr>
        <w:jc w:val="right"/>
      </w:pPr>
      <w:r>
        <w:t>Markku Siren</w:t>
      </w:r>
    </w:p>
    <w:p w:rsidR="00D930C4" w:rsidRDefault="00D930C4" w:rsidP="00D930C4">
      <w:pPr>
        <w:jc w:val="right"/>
      </w:pPr>
      <w:r>
        <w:t>31.5.2014</w:t>
      </w:r>
      <w:bookmarkStart w:id="0" w:name="_GoBack"/>
      <w:bookmarkEnd w:id="0"/>
    </w:p>
    <w:sectPr w:rsidR="00D930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0A"/>
    <w:rsid w:val="000F0505"/>
    <w:rsid w:val="000F6D0A"/>
    <w:rsid w:val="001824C1"/>
    <w:rsid w:val="001D1B3D"/>
    <w:rsid w:val="004F3D04"/>
    <w:rsid w:val="00555544"/>
    <w:rsid w:val="00AB5800"/>
    <w:rsid w:val="00B051A1"/>
    <w:rsid w:val="00CD727C"/>
    <w:rsid w:val="00D930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250</Words>
  <Characters>2031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Mäkinen</dc:creator>
  <cp:lastModifiedBy>Marko Mäkinen</cp:lastModifiedBy>
  <cp:revision>6</cp:revision>
  <dcterms:created xsi:type="dcterms:W3CDTF">2014-06-09T10:10:00Z</dcterms:created>
  <dcterms:modified xsi:type="dcterms:W3CDTF">2014-06-09T11:10:00Z</dcterms:modified>
</cp:coreProperties>
</file>